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DC8" w:rsidRPr="00843DC8" w:rsidRDefault="00843DC8" w:rsidP="00843DC8">
      <w:pPr>
        <w:widowControl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bookmarkStart w:id="0" w:name="_GoBack"/>
      <w:bookmarkEnd w:id="0"/>
      <w:r w:rsidRPr="00843DC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АДМИНИСТРАЦИЯ</w:t>
      </w:r>
    </w:p>
    <w:p w:rsidR="00843DC8" w:rsidRPr="00843DC8" w:rsidRDefault="00843DC8" w:rsidP="00843DC8">
      <w:pPr>
        <w:widowControl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843DC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БУРЛУКСКОГО СЕЛЬСКОГО ПОСЕЛЕНИЯ</w:t>
      </w:r>
    </w:p>
    <w:p w:rsidR="00843DC8" w:rsidRPr="00843DC8" w:rsidRDefault="00843DC8" w:rsidP="00843DC8">
      <w:pPr>
        <w:widowControl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843DC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КОТОВСКОГО МУНИЦИПАЛЬНОГО РАЙОНА</w:t>
      </w:r>
    </w:p>
    <w:p w:rsidR="00843DC8" w:rsidRPr="00843DC8" w:rsidRDefault="00843DC8" w:rsidP="00843DC8">
      <w:pPr>
        <w:widowControl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843DC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ВОЛГОГРАДСКОЙ ОБЛАСТИ</w:t>
      </w:r>
    </w:p>
    <w:p w:rsidR="00843DC8" w:rsidRPr="00843DC8" w:rsidRDefault="00843DC8" w:rsidP="00843DC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3D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</w:t>
      </w:r>
    </w:p>
    <w:p w:rsidR="00843DC8" w:rsidRPr="00843DC8" w:rsidRDefault="00843DC8" w:rsidP="00843DC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3DC8" w:rsidRPr="00843DC8" w:rsidRDefault="00843DC8" w:rsidP="00843DC8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3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</w:p>
    <w:p w:rsidR="00843DC8" w:rsidRPr="00843DC8" w:rsidRDefault="00843DC8" w:rsidP="00843DC8">
      <w:pPr>
        <w:tabs>
          <w:tab w:val="center" w:pos="5102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3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</w:t>
      </w:r>
      <w:r w:rsidR="00A403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843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A403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843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202</w:t>
      </w:r>
      <w:r w:rsidR="00A403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843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                                                                                             №   </w:t>
      </w:r>
      <w:r w:rsidR="00A403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A126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</w:p>
    <w:p w:rsidR="00843DC8" w:rsidRPr="00843DC8" w:rsidRDefault="00843DC8" w:rsidP="00843DC8">
      <w:pPr>
        <w:widowControl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hi-IN"/>
        </w:rPr>
      </w:pPr>
    </w:p>
    <w:p w:rsidR="00843DC8" w:rsidRPr="00843DC8" w:rsidRDefault="00843DC8" w:rsidP="00843DC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DC8" w:rsidRPr="00A40351" w:rsidRDefault="00843DC8" w:rsidP="00843DC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3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контролируемом отжиге и покосу сухой травянистой растительности</w:t>
      </w:r>
    </w:p>
    <w:p w:rsidR="00843DC8" w:rsidRPr="00A40351" w:rsidRDefault="00843DC8" w:rsidP="00843DC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3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территории Бурлукского сельского поселения в 202</w:t>
      </w:r>
      <w:r w:rsidR="00A40351" w:rsidRPr="00A403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A403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</w:t>
      </w:r>
    </w:p>
    <w:p w:rsidR="00843DC8" w:rsidRPr="00A40351" w:rsidRDefault="00843DC8" w:rsidP="00843DC8">
      <w:pPr>
        <w:spacing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DC8" w:rsidRPr="00A40351" w:rsidRDefault="00843DC8" w:rsidP="00843DC8">
      <w:pPr>
        <w:spacing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DC8" w:rsidRPr="00A40351" w:rsidRDefault="00843DC8" w:rsidP="00843DC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соответствии с федеральным законом от 21.12.1994г. № 69-ФЗ «О пожарной безопасности», Постановлением правительства РФ от 16.09.2020г. №1479 «Об утверждении Правил противопожарного режима в РФ», приказом МЧС РФ от 26.01.2016г. №26 «Об утверждении порядка использования открытого огня и разведения костров на землях с/х назначения и землях запаса», разъяснениями МЧС от 19.12.2017г. №43-10990-19, в целях обеспечения пожарной безопасности и соблюдения противопожарного режима в весенне-летний пожароопасный период 2025 года на территории Бурлукского сельского поселения,</w:t>
      </w:r>
    </w:p>
    <w:p w:rsidR="00843DC8" w:rsidRPr="00A40351" w:rsidRDefault="00843DC8" w:rsidP="00843DC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3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843DC8" w:rsidRPr="00A40351" w:rsidRDefault="00843DC8" w:rsidP="00843DC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35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Организовать профилактические мероприятия по проведению организованного выжигания и покосу сухой травянистой растительности с апреля по октябрь 202</w:t>
      </w:r>
      <w:r w:rsidR="00A40351" w:rsidRPr="00A4035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40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843DC8" w:rsidRPr="00A40351" w:rsidRDefault="00843DC8" w:rsidP="00843DC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351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Рекомендовать пользователям, арендаторам, индивидуальным предпринимателям, расположенных на территории Бурлукского сельского поселения, а также физическим лицам, согласовывать отжиг сухой травянистой растительности с администрацией Бурлукского сельского поселения.</w:t>
      </w:r>
    </w:p>
    <w:p w:rsidR="00843DC8" w:rsidRPr="00A40351" w:rsidRDefault="00843DC8" w:rsidP="00843DC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351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Утвердить План мероприятий по проведению контролируемого отжига сухой травянистой растительности на территории Бурлукского сельского поселения (Приложение №1, № 2).</w:t>
      </w:r>
    </w:p>
    <w:p w:rsidR="00843DC8" w:rsidRPr="00A40351" w:rsidRDefault="00843DC8" w:rsidP="00843DC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351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 организации и проведении профилактических мероприятий по контролируемому отжигу сухой травянистой растительности предоставлять информацию в ГКУ ВО 2 отряд ПС (</w:t>
      </w:r>
      <w:proofErr w:type="spellStart"/>
      <w:r w:rsidRPr="00A4035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Мирошниковский</w:t>
      </w:r>
      <w:proofErr w:type="spellEnd"/>
      <w:r w:rsidRPr="00A40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 ПЧ № 96).</w:t>
      </w:r>
    </w:p>
    <w:p w:rsidR="00843DC8" w:rsidRPr="00A40351" w:rsidRDefault="00843DC8" w:rsidP="00843DC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351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A40351">
        <w:rPr>
          <w:rFonts w:ascii="Calibri" w:eastAsia="Calibri" w:hAnsi="Calibri" w:cs="Times New Roman"/>
          <w:sz w:val="24"/>
          <w:szCs w:val="24"/>
        </w:rPr>
        <w:t xml:space="preserve"> </w:t>
      </w:r>
      <w:r w:rsidRPr="00A40351">
        <w:rPr>
          <w:rFonts w:ascii="Times New Roman" w:eastAsia="Calibri" w:hAnsi="Times New Roman" w:cs="Times New Roman"/>
          <w:sz w:val="24"/>
          <w:szCs w:val="24"/>
        </w:rPr>
        <w:t>Настоящее постановление разместить на официальном сайте администрации Бурлукского сельского поселения.</w:t>
      </w:r>
    </w:p>
    <w:p w:rsidR="00843DC8" w:rsidRPr="00A40351" w:rsidRDefault="00843DC8" w:rsidP="00843DC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A40351">
        <w:rPr>
          <w:rFonts w:ascii="Times New Roman" w:eastAsia="Calibri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843DC8" w:rsidRPr="00A40351" w:rsidRDefault="00843DC8" w:rsidP="00843DC8">
      <w:pPr>
        <w:tabs>
          <w:tab w:val="left" w:pos="1134"/>
        </w:tabs>
        <w:spacing w:line="264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p w:rsidR="00843DC8" w:rsidRPr="00A40351" w:rsidRDefault="00843DC8" w:rsidP="00843DC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351">
        <w:rPr>
          <w:rFonts w:ascii="Times New Roman" w:eastAsia="Calibri" w:hAnsi="Times New Roman" w:cs="Times New Roman"/>
          <w:sz w:val="24"/>
          <w:szCs w:val="24"/>
        </w:rPr>
        <w:t>Глава Бурлукского</w:t>
      </w:r>
    </w:p>
    <w:p w:rsidR="00A40351" w:rsidRDefault="00843DC8" w:rsidP="00843DC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351">
        <w:rPr>
          <w:rFonts w:ascii="Times New Roman" w:eastAsia="Calibri" w:hAnsi="Times New Roman" w:cs="Times New Roman"/>
          <w:sz w:val="24"/>
          <w:szCs w:val="24"/>
        </w:rPr>
        <w:t>сельского поселения</w:t>
      </w:r>
    </w:p>
    <w:p w:rsidR="00A40351" w:rsidRDefault="00A40351" w:rsidP="00843DC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Котовского муниципального района</w:t>
      </w:r>
    </w:p>
    <w:p w:rsidR="00843DC8" w:rsidRPr="00A40351" w:rsidRDefault="00A40351" w:rsidP="00843DC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Волгоградской области</w:t>
      </w:r>
      <w:r w:rsidR="00843DC8" w:rsidRPr="00A40351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843DC8" w:rsidRPr="00A40351">
        <w:rPr>
          <w:rFonts w:ascii="Times New Roman" w:eastAsia="Calibri" w:hAnsi="Times New Roman" w:cs="Times New Roman"/>
          <w:sz w:val="24"/>
          <w:szCs w:val="24"/>
        </w:rPr>
        <w:t xml:space="preserve">         ____________                            О.И. Манжитова</w:t>
      </w:r>
    </w:p>
    <w:p w:rsidR="00A40351" w:rsidRDefault="00A40351" w:rsidP="00843DC8">
      <w:pPr>
        <w:spacing w:line="240" w:lineRule="auto"/>
        <w:ind w:left="4248" w:right="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A40351" w:rsidRDefault="00A40351" w:rsidP="00843DC8">
      <w:pPr>
        <w:spacing w:line="240" w:lineRule="auto"/>
        <w:ind w:left="4248" w:right="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351" w:rsidRDefault="00A40351" w:rsidP="00843DC8">
      <w:pPr>
        <w:spacing w:line="240" w:lineRule="auto"/>
        <w:ind w:left="4248" w:right="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351" w:rsidRDefault="00A40351" w:rsidP="00843DC8">
      <w:pPr>
        <w:spacing w:line="240" w:lineRule="auto"/>
        <w:ind w:left="4248" w:right="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351" w:rsidRDefault="00A40351" w:rsidP="00843DC8">
      <w:pPr>
        <w:spacing w:line="240" w:lineRule="auto"/>
        <w:ind w:left="4248" w:right="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351" w:rsidRDefault="00A40351" w:rsidP="00843DC8">
      <w:pPr>
        <w:spacing w:line="240" w:lineRule="auto"/>
        <w:ind w:left="4248" w:right="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351" w:rsidRDefault="00A40351" w:rsidP="00843DC8">
      <w:pPr>
        <w:spacing w:line="240" w:lineRule="auto"/>
        <w:ind w:left="4248" w:right="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351" w:rsidRDefault="00A40351" w:rsidP="00843DC8">
      <w:pPr>
        <w:spacing w:line="240" w:lineRule="auto"/>
        <w:ind w:left="4248" w:right="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351" w:rsidRDefault="00A40351" w:rsidP="00843DC8">
      <w:pPr>
        <w:spacing w:line="240" w:lineRule="auto"/>
        <w:ind w:left="4248" w:right="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351" w:rsidRDefault="00A40351" w:rsidP="00843DC8">
      <w:pPr>
        <w:spacing w:line="240" w:lineRule="auto"/>
        <w:ind w:left="4248" w:right="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DC8" w:rsidRPr="00843DC8" w:rsidRDefault="00843DC8" w:rsidP="00843DC8">
      <w:pPr>
        <w:spacing w:line="240" w:lineRule="auto"/>
        <w:ind w:left="4248" w:right="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D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843DC8" w:rsidRPr="00843DC8" w:rsidRDefault="00843DC8" w:rsidP="00843DC8">
      <w:pPr>
        <w:spacing w:line="240" w:lineRule="auto"/>
        <w:ind w:left="4248" w:right="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DC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843DC8" w:rsidRPr="00843DC8" w:rsidRDefault="00843DC8" w:rsidP="00843DC8">
      <w:pPr>
        <w:spacing w:line="240" w:lineRule="auto"/>
        <w:ind w:left="4248" w:right="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DC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Бурлукского сельского поселения</w:t>
      </w:r>
    </w:p>
    <w:p w:rsidR="00843DC8" w:rsidRPr="00843DC8" w:rsidRDefault="00843DC8" w:rsidP="00843DC8">
      <w:pPr>
        <w:spacing w:line="240" w:lineRule="auto"/>
        <w:ind w:left="4248" w:right="72"/>
        <w:jc w:val="righ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843DC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 w:rsidR="00A4035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43DC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4035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43DC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4035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43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A40351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</w:p>
    <w:p w:rsidR="00843DC8" w:rsidRPr="00843DC8" w:rsidRDefault="00843DC8" w:rsidP="00843DC8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DC8" w:rsidRPr="00843DC8" w:rsidRDefault="00843DC8" w:rsidP="00843DC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DC8" w:rsidRPr="00843DC8" w:rsidRDefault="00843DC8" w:rsidP="00843DC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DC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843DC8" w:rsidRPr="00843DC8" w:rsidRDefault="00843DC8" w:rsidP="00843DC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D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по проведению контролируемого отжига сухой растительности</w:t>
      </w:r>
    </w:p>
    <w:p w:rsidR="00843DC8" w:rsidRPr="00843DC8" w:rsidRDefault="00843DC8" w:rsidP="00843DC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D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Бурлукского сельского поселения</w:t>
      </w:r>
    </w:p>
    <w:p w:rsidR="00843DC8" w:rsidRPr="00843DC8" w:rsidRDefault="00843DC8" w:rsidP="00843DC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4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85"/>
        <w:gridCol w:w="1417"/>
        <w:gridCol w:w="1558"/>
        <w:gridCol w:w="1814"/>
        <w:gridCol w:w="1280"/>
        <w:gridCol w:w="2023"/>
      </w:tblGrid>
      <w:tr w:rsidR="00843DC8" w:rsidRPr="00843DC8" w:rsidTr="00A4035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C8" w:rsidRPr="00843DC8" w:rsidRDefault="00843DC8" w:rsidP="00A40351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населенного пункта</w:t>
            </w:r>
          </w:p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(место проведения мероприятий)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C8" w:rsidRPr="00843DC8" w:rsidRDefault="00843DC8" w:rsidP="00A403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 территории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C8" w:rsidRPr="00843DC8" w:rsidRDefault="00843DC8" w:rsidP="00A403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работ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C8" w:rsidRPr="00843DC8" w:rsidRDefault="00843DC8" w:rsidP="00A403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Планируемая дата проведения мероприятий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Заплани-рованный</w:t>
            </w:r>
            <w:proofErr w:type="spellEnd"/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 (Га)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Должностное лицо, ответственное за проведение мероприятия </w:t>
            </w:r>
          </w:p>
        </w:tc>
      </w:tr>
      <w:tr w:rsidR="00843DC8" w:rsidRPr="00843DC8" w:rsidTr="00A4035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Бурлукское с/п с. Бурлук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C8" w:rsidRPr="00843DC8" w:rsidRDefault="00843DC8" w:rsidP="00A403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 часть с. Бурлук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C8" w:rsidRDefault="00A40351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43DC8"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тжиг</w:t>
            </w:r>
          </w:p>
          <w:p w:rsidR="00A40351" w:rsidRPr="00843DC8" w:rsidRDefault="00A40351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27.03.2026 г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наступлении благоприятных погодных условий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10000 </w:t>
            </w:r>
            <w:proofErr w:type="spellStart"/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Бурлукского сельского поселения</w:t>
            </w:r>
          </w:p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О.И. Манжитова </w:t>
            </w:r>
          </w:p>
        </w:tc>
      </w:tr>
      <w:tr w:rsidR="00843DC8" w:rsidRPr="00843DC8" w:rsidTr="00A4035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Бурлукское с/п с. Бурлук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C8" w:rsidRPr="00843DC8" w:rsidRDefault="00843DC8" w:rsidP="00A403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 восточная часть с. Бурлук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C8" w:rsidRDefault="00A40351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43DC8"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тжиг</w:t>
            </w:r>
          </w:p>
          <w:p w:rsidR="00A40351" w:rsidRPr="00843DC8" w:rsidRDefault="00A40351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27.03.2026 г.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наступлении благоприятных погодных условий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10000 </w:t>
            </w:r>
            <w:proofErr w:type="spellStart"/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Бурлукского сельского поселения</w:t>
            </w:r>
          </w:p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О.И. Манжитова</w:t>
            </w:r>
          </w:p>
        </w:tc>
      </w:tr>
      <w:tr w:rsidR="00843DC8" w:rsidRPr="00843DC8" w:rsidTr="00A4035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Бурлукское с/п с. Сосновка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C8" w:rsidRPr="00843DC8" w:rsidRDefault="00843DC8" w:rsidP="00A403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Северо-восточная часть с. Сосновка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C8" w:rsidRDefault="00A40351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43DC8"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тжиг</w:t>
            </w:r>
          </w:p>
          <w:p w:rsidR="00A40351" w:rsidRPr="00843DC8" w:rsidRDefault="00A40351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24.03.2026 г.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наступлении благоприятных погодных условий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10000 </w:t>
            </w:r>
            <w:proofErr w:type="spellStart"/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Бурлукского сельского поселения</w:t>
            </w:r>
          </w:p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О.И. Манжитова</w:t>
            </w:r>
          </w:p>
        </w:tc>
      </w:tr>
    </w:tbl>
    <w:p w:rsidR="00843DC8" w:rsidRPr="00843DC8" w:rsidRDefault="00843DC8" w:rsidP="00843DC8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DC8" w:rsidRPr="00843DC8" w:rsidRDefault="00843DC8" w:rsidP="00843DC8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3DC8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Бурлукского сельского поселения ______________ О.И. Манжитова</w:t>
      </w:r>
    </w:p>
    <w:p w:rsidR="00843DC8" w:rsidRPr="00843DC8" w:rsidRDefault="00843DC8" w:rsidP="00843DC8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DC8" w:rsidRPr="00843DC8" w:rsidRDefault="00843DC8" w:rsidP="00843DC8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DC8" w:rsidRPr="00843DC8" w:rsidRDefault="00843DC8" w:rsidP="00843DC8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DC8" w:rsidRPr="00843DC8" w:rsidRDefault="00843DC8" w:rsidP="00843DC8">
      <w:pPr>
        <w:widowControl w:val="0"/>
        <w:suppressAutoHyphens/>
        <w:spacing w:line="240" w:lineRule="auto"/>
        <w:jc w:val="both"/>
        <w:rPr>
          <w:rFonts w:ascii="Times New Roman" w:eastAsia="Lucida Sans Unicode" w:hAnsi="Times New Roman" w:cs="Times New Roman"/>
          <w:sz w:val="16"/>
          <w:szCs w:val="16"/>
        </w:rPr>
      </w:pPr>
    </w:p>
    <w:p w:rsidR="00843DC8" w:rsidRPr="00843DC8" w:rsidRDefault="00843DC8" w:rsidP="00843DC8">
      <w:pPr>
        <w:widowControl w:val="0"/>
        <w:suppressAutoHyphens/>
        <w:spacing w:line="240" w:lineRule="auto"/>
        <w:jc w:val="both"/>
        <w:rPr>
          <w:rFonts w:ascii="Times New Roman" w:eastAsia="Lucida Sans Unicode" w:hAnsi="Times New Roman" w:cs="Times New Roman"/>
          <w:sz w:val="16"/>
          <w:szCs w:val="16"/>
        </w:rPr>
      </w:pPr>
    </w:p>
    <w:p w:rsidR="00843DC8" w:rsidRDefault="00843DC8" w:rsidP="00843DC8">
      <w:pPr>
        <w:spacing w:line="240" w:lineRule="auto"/>
        <w:ind w:left="4248" w:right="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DC8" w:rsidRDefault="00843DC8" w:rsidP="00843DC8">
      <w:pPr>
        <w:spacing w:line="240" w:lineRule="auto"/>
        <w:ind w:left="4248" w:right="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DC8" w:rsidRPr="00843DC8" w:rsidRDefault="00843DC8" w:rsidP="00843DC8">
      <w:pPr>
        <w:spacing w:line="240" w:lineRule="auto"/>
        <w:ind w:left="4248" w:right="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D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843DC8" w:rsidRPr="00843DC8" w:rsidRDefault="00843DC8" w:rsidP="00843DC8">
      <w:pPr>
        <w:spacing w:line="240" w:lineRule="auto"/>
        <w:ind w:left="4248" w:right="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DC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843DC8" w:rsidRPr="00843DC8" w:rsidRDefault="00843DC8" w:rsidP="00843DC8">
      <w:pPr>
        <w:spacing w:line="240" w:lineRule="auto"/>
        <w:ind w:left="4248" w:right="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DC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Бурлукского сельского поселения</w:t>
      </w:r>
    </w:p>
    <w:p w:rsidR="00843DC8" w:rsidRPr="00843DC8" w:rsidRDefault="00843DC8" w:rsidP="00843DC8">
      <w:pPr>
        <w:spacing w:line="240" w:lineRule="auto"/>
        <w:ind w:left="4248" w:right="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DC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 w:rsidR="00A4035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43DC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4035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43DC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4035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43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A40351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</w:p>
    <w:p w:rsidR="00843DC8" w:rsidRPr="00843DC8" w:rsidRDefault="00843DC8" w:rsidP="00843DC8">
      <w:pPr>
        <w:spacing w:line="240" w:lineRule="auto"/>
        <w:ind w:left="4248" w:right="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DC8" w:rsidRPr="00843DC8" w:rsidRDefault="00843DC8" w:rsidP="00843DC8">
      <w:pPr>
        <w:spacing w:line="240" w:lineRule="auto"/>
        <w:ind w:left="4248" w:right="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DC8" w:rsidRPr="00843DC8" w:rsidRDefault="00843DC8" w:rsidP="00843DC8">
      <w:pPr>
        <w:spacing w:line="240" w:lineRule="auto"/>
        <w:ind w:left="4248" w:right="72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843DC8" w:rsidRPr="00843DC8" w:rsidRDefault="00843DC8" w:rsidP="00843DC8">
      <w:pPr>
        <w:widowControl w:val="0"/>
        <w:suppressAutoHyphens/>
        <w:spacing w:line="240" w:lineRule="auto"/>
        <w:jc w:val="both"/>
        <w:rPr>
          <w:rFonts w:ascii="Times New Roman" w:eastAsia="Lucida Sans Unicode" w:hAnsi="Times New Roman" w:cs="Times New Roman"/>
          <w:sz w:val="16"/>
          <w:szCs w:val="16"/>
        </w:rPr>
      </w:pPr>
    </w:p>
    <w:p w:rsidR="00843DC8" w:rsidRPr="00843DC8" w:rsidRDefault="00843DC8" w:rsidP="00843DC8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3DC8" w:rsidRPr="00843DC8" w:rsidRDefault="00843DC8" w:rsidP="00843DC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3DC8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</w:t>
      </w:r>
    </w:p>
    <w:p w:rsidR="00843DC8" w:rsidRPr="00843DC8" w:rsidRDefault="00843DC8" w:rsidP="00843DC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3D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мероприятий по проведению </w:t>
      </w:r>
      <w:proofErr w:type="spellStart"/>
      <w:r w:rsidRPr="00843DC8">
        <w:rPr>
          <w:rFonts w:ascii="Times New Roman" w:eastAsia="Times New Roman" w:hAnsi="Times New Roman" w:cs="Times New Roman"/>
          <w:sz w:val="28"/>
          <w:szCs w:val="24"/>
          <w:lang w:eastAsia="ru-RU"/>
        </w:rPr>
        <w:t>окоса</w:t>
      </w:r>
      <w:proofErr w:type="spellEnd"/>
      <w:r w:rsidRPr="00843D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сухой растительности на территории Бурлукского сельского поселения</w:t>
      </w:r>
    </w:p>
    <w:tbl>
      <w:tblPr>
        <w:tblW w:w="981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2126"/>
        <w:gridCol w:w="1276"/>
        <w:gridCol w:w="2126"/>
        <w:gridCol w:w="3719"/>
      </w:tblGrid>
      <w:tr w:rsidR="00843DC8" w:rsidRPr="00843DC8" w:rsidTr="00843DC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населенного пункта</w:t>
            </w:r>
          </w:p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(место проведения мероприятий)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 (</w:t>
            </w:r>
            <w:proofErr w:type="spellStart"/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окос</w:t>
            </w:r>
            <w:proofErr w:type="spellEnd"/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отжиг)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Планируемая дата проведения мероприятий</w:t>
            </w:r>
          </w:p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(ДД.ММ.ГГГГ)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Должностное лицо, ответственное за проведение мероприятия </w:t>
            </w:r>
            <w:r w:rsidRPr="00843DC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(должность, Ф.И.О., номер телефона)</w:t>
            </w:r>
          </w:p>
        </w:tc>
      </w:tr>
      <w:tr w:rsidR="00843DC8" w:rsidRPr="00843DC8" w:rsidTr="00843DC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Бурлукское с/п,</w:t>
            </w:r>
          </w:p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территория </w:t>
            </w:r>
          </w:p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Бурлук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окос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C8" w:rsidRPr="00843DC8" w:rsidRDefault="00A40351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 w:rsidR="00843DC8"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-октябрь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Бурлукского сельского поселения Манжитова О.И.</w:t>
            </w:r>
          </w:p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7-11-32</w:t>
            </w:r>
          </w:p>
        </w:tc>
      </w:tr>
      <w:tr w:rsidR="00843DC8" w:rsidRPr="00843DC8" w:rsidTr="00843DC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Бурлукское с/п,</w:t>
            </w:r>
          </w:p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территория </w:t>
            </w:r>
          </w:p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Сосновка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окос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Июнь-октябрь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Бурлукского сельского поселения Манжитова О.И.</w:t>
            </w:r>
          </w:p>
          <w:p w:rsidR="00843DC8" w:rsidRPr="00843DC8" w:rsidRDefault="00843DC8" w:rsidP="00843D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7-11-32</w:t>
            </w:r>
          </w:p>
        </w:tc>
      </w:tr>
    </w:tbl>
    <w:p w:rsidR="00843DC8" w:rsidRPr="00843DC8" w:rsidRDefault="00843DC8" w:rsidP="00843DC8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3DC8" w:rsidRPr="00843DC8" w:rsidRDefault="00843DC8" w:rsidP="00843DC8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3DC8" w:rsidRPr="00843DC8" w:rsidRDefault="00843DC8" w:rsidP="00843DC8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3DC8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Бурлукского сельского поселения _____________ О.И. Манжитова</w:t>
      </w:r>
    </w:p>
    <w:p w:rsidR="00843DC8" w:rsidRPr="00843DC8" w:rsidRDefault="00843DC8" w:rsidP="00843DC8">
      <w:pPr>
        <w:widowControl w:val="0"/>
        <w:suppressAutoHyphens/>
        <w:spacing w:line="240" w:lineRule="auto"/>
        <w:jc w:val="both"/>
        <w:rPr>
          <w:rFonts w:ascii="Times New Roman" w:eastAsia="Lucida Sans Unicode" w:hAnsi="Times New Roman" w:cs="Times New Roman"/>
          <w:sz w:val="16"/>
          <w:szCs w:val="16"/>
        </w:rPr>
      </w:pPr>
    </w:p>
    <w:p w:rsidR="00960A1B" w:rsidRDefault="00960A1B" w:rsidP="00843DC8">
      <w:pPr>
        <w:jc w:val="both"/>
      </w:pPr>
    </w:p>
    <w:sectPr w:rsidR="00960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BC0"/>
    <w:rsid w:val="000836C3"/>
    <w:rsid w:val="00273BC0"/>
    <w:rsid w:val="003E2EB6"/>
    <w:rsid w:val="00843DC8"/>
    <w:rsid w:val="00960A1B"/>
    <w:rsid w:val="00A126AC"/>
    <w:rsid w:val="00A4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3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035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3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0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5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Burluk</cp:lastModifiedBy>
  <cp:revision>2</cp:revision>
  <cp:lastPrinted>2026-03-19T06:58:00Z</cp:lastPrinted>
  <dcterms:created xsi:type="dcterms:W3CDTF">2026-03-27T08:59:00Z</dcterms:created>
  <dcterms:modified xsi:type="dcterms:W3CDTF">2026-03-27T08:59:00Z</dcterms:modified>
</cp:coreProperties>
</file>